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3F" w:rsidRDefault="002A5E51" w:rsidP="006C773F">
      <w:pPr>
        <w:rPr>
          <w:rFonts w:cstheme="minorHAnsi"/>
          <w:b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A839CB4" wp14:editId="661F674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11605" cy="908685"/>
            <wp:effectExtent l="0" t="0" r="0" b="5715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259" cy="909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73F">
        <w:rPr>
          <w:rFonts w:cstheme="minorHAnsi"/>
          <w:b/>
          <w:noProof/>
          <w:sz w:val="28"/>
          <w:szCs w:val="28"/>
        </w:rPr>
        <w:t xml:space="preserve">SLOVENŠČINA – 6. b </w:t>
      </w:r>
      <w:r w:rsidR="006C773F">
        <w:rPr>
          <w:rFonts w:cstheme="minorHAnsi"/>
          <w:b/>
          <w:noProof/>
          <w:sz w:val="28"/>
          <w:szCs w:val="28"/>
        </w:rPr>
        <w:tab/>
      </w:r>
      <w:r w:rsidR="00795701">
        <w:rPr>
          <w:rFonts w:cstheme="minorHAnsi"/>
          <w:b/>
          <w:noProof/>
          <w:sz w:val="28"/>
          <w:szCs w:val="28"/>
        </w:rPr>
        <w:t xml:space="preserve">           </w:t>
      </w:r>
      <w:r w:rsidR="006C773F">
        <w:rPr>
          <w:rFonts w:cstheme="minorHAnsi"/>
          <w:b/>
          <w:noProof/>
          <w:sz w:val="28"/>
          <w:szCs w:val="28"/>
        </w:rPr>
        <w:tab/>
      </w:r>
      <w:r w:rsidR="006C773F">
        <w:rPr>
          <w:rFonts w:cstheme="minorHAnsi"/>
          <w:b/>
          <w:noProof/>
          <w:sz w:val="28"/>
          <w:szCs w:val="28"/>
        </w:rPr>
        <w:tab/>
      </w:r>
      <w:r w:rsidR="006C773F">
        <w:rPr>
          <w:rFonts w:cstheme="minorHAnsi"/>
          <w:b/>
          <w:noProof/>
          <w:sz w:val="28"/>
          <w:szCs w:val="28"/>
        </w:rPr>
        <w:tab/>
      </w:r>
      <w:r w:rsidR="00893ED6">
        <w:rPr>
          <w:rFonts w:cstheme="minorHAnsi"/>
          <w:b/>
          <w:noProof/>
          <w:sz w:val="28"/>
          <w:szCs w:val="28"/>
        </w:rPr>
        <w:t>2</w:t>
      </w:r>
      <w:r>
        <w:rPr>
          <w:rFonts w:cstheme="minorHAnsi"/>
          <w:b/>
          <w:noProof/>
          <w:sz w:val="28"/>
          <w:szCs w:val="28"/>
        </w:rPr>
        <w:t>3</w:t>
      </w:r>
      <w:r w:rsidR="006C773F">
        <w:rPr>
          <w:rFonts w:cstheme="minorHAnsi"/>
          <w:b/>
          <w:noProof/>
          <w:sz w:val="28"/>
          <w:szCs w:val="28"/>
        </w:rPr>
        <w:t>. 4. 2020</w:t>
      </w:r>
    </w:p>
    <w:p w:rsidR="00795701" w:rsidRDefault="00795701" w:rsidP="00370A9A">
      <w:pPr>
        <w:rPr>
          <w:sz w:val="24"/>
          <w:szCs w:val="24"/>
        </w:rPr>
      </w:pPr>
    </w:p>
    <w:p w:rsidR="00AA5E15" w:rsidRDefault="00AA5E15" w:rsidP="00094B83">
      <w:pPr>
        <w:spacing w:after="0"/>
      </w:pPr>
    </w:p>
    <w:p w:rsidR="00AA5E15" w:rsidRPr="00AA5E15" w:rsidRDefault="00AA5E15" w:rsidP="00094B83">
      <w:pPr>
        <w:spacing w:after="0"/>
        <w:rPr>
          <w:sz w:val="10"/>
        </w:rPr>
      </w:pPr>
    </w:p>
    <w:p w:rsidR="002A5E51" w:rsidRDefault="002A5E51" w:rsidP="00094B83">
      <w:pPr>
        <w:spacing w:after="0"/>
        <w:rPr>
          <w:noProof/>
        </w:rPr>
      </w:pPr>
    </w:p>
    <w:p w:rsidR="002A5E51" w:rsidRDefault="002A5E51" w:rsidP="00094B83">
      <w:pPr>
        <w:spacing w:after="0"/>
      </w:pPr>
      <w:r>
        <w:rPr>
          <w:noProof/>
        </w:rPr>
        <w:t xml:space="preserve">Kot sem vam napisala že včeraj, se danes, v </w:t>
      </w:r>
      <w:r w:rsidRPr="005C1A17">
        <w:rPr>
          <w:b/>
        </w:rPr>
        <w:t>četrtek, 23. 4</w:t>
      </w:r>
      <w:r>
        <w:rPr>
          <w:b/>
        </w:rPr>
        <w:t xml:space="preserve">. </w:t>
      </w:r>
      <w:r>
        <w:rPr>
          <w:b/>
        </w:rPr>
        <w:t>ob 9.00 uri</w:t>
      </w:r>
      <w:r w:rsidRPr="005C1A17">
        <w:rPr>
          <w:b/>
        </w:rPr>
        <w:t xml:space="preserve"> </w:t>
      </w:r>
      <w:r>
        <w:rPr>
          <w:noProof/>
        </w:rPr>
        <w:t>dobimo v Zoom-u.</w:t>
      </w:r>
      <w:r w:rsidR="00AA5E15">
        <w:t xml:space="preserve">  </w:t>
      </w:r>
      <w:r>
        <w:t xml:space="preserve">Upam, da ste ga uspešno preizkusili pri ZGO. </w:t>
      </w:r>
    </w:p>
    <w:p w:rsidR="002A5E51" w:rsidRDefault="002A5E51" w:rsidP="00094B83">
      <w:pPr>
        <w:spacing w:after="0"/>
      </w:pPr>
      <w:r>
        <w:t xml:space="preserve">Ponovno imate priložena malo skrajšana navodila za </w:t>
      </w:r>
      <w:proofErr w:type="spellStart"/>
      <w:r>
        <w:t>Zoom</w:t>
      </w:r>
      <w:proofErr w:type="spellEnd"/>
      <w:r>
        <w:t xml:space="preserve">. </w:t>
      </w:r>
    </w:p>
    <w:p w:rsidR="002A5E51" w:rsidRDefault="002A5E51" w:rsidP="002A5E51">
      <w:pPr>
        <w:spacing w:after="0"/>
      </w:pPr>
    </w:p>
    <w:p w:rsidR="00EF4D02" w:rsidRDefault="002A5E51" w:rsidP="002A5E51">
      <w:pPr>
        <w:spacing w:after="0"/>
        <w:rPr>
          <w:b/>
        </w:rPr>
      </w:pPr>
      <w:r>
        <w:t>Nekaj informacij o ocenjevanju sem vam že napisala, na srečanju se bomo pa še bolj natančno pogovorili</w:t>
      </w:r>
      <w:r w:rsidR="009E1BD9">
        <w:t>,</w:t>
      </w:r>
      <w:r>
        <w:t xml:space="preserve"> </w:t>
      </w:r>
      <w:r>
        <w:rPr>
          <w:b/>
        </w:rPr>
        <w:t xml:space="preserve">kaj bom spraševala, kako bom spraševala, kdaj bo kdo vprašan. </w:t>
      </w:r>
    </w:p>
    <w:p w:rsidR="009E1BD9" w:rsidRDefault="009E1BD9" w:rsidP="002A5E51">
      <w:pPr>
        <w:spacing w:after="0"/>
        <w:rPr>
          <w:b/>
        </w:rPr>
      </w:pPr>
      <w:r>
        <w:rPr>
          <w:b/>
        </w:rPr>
        <w:t xml:space="preserve">Če imate kakšna vprašanja glede snovi, ki smo jo jemali, tudi lahko pripravite vprašanja in vam bom lahko pomagala. </w:t>
      </w:r>
    </w:p>
    <w:p w:rsidR="009E1BD9" w:rsidRDefault="009E1BD9" w:rsidP="002A5E51">
      <w:pPr>
        <w:spacing w:after="0"/>
        <w:rPr>
          <w:b/>
        </w:rPr>
      </w:pPr>
    </w:p>
    <w:p w:rsidR="009E1BD9" w:rsidRPr="009E1BD9" w:rsidRDefault="009E1BD9" w:rsidP="002A5E51">
      <w:pPr>
        <w:spacing w:after="0"/>
        <w:rPr>
          <w:b/>
        </w:rPr>
      </w:pPr>
      <w:r>
        <w:rPr>
          <w:b/>
        </w:rPr>
        <w:t>Tule imate še enkrat podatke za srečanje:</w:t>
      </w:r>
    </w:p>
    <w:p w:rsidR="00FD001D" w:rsidRDefault="00FD001D" w:rsidP="002A5E51">
      <w:r>
        <w:t xml:space="preserve">Sanda Zupan is </w:t>
      </w:r>
      <w:proofErr w:type="spellStart"/>
      <w:r>
        <w:t>inviting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a </w:t>
      </w:r>
      <w:proofErr w:type="spellStart"/>
      <w:r>
        <w:t>scheduled</w:t>
      </w:r>
      <w:proofErr w:type="spellEnd"/>
      <w:r>
        <w:t xml:space="preserve"> </w:t>
      </w:r>
      <w:proofErr w:type="spellStart"/>
      <w:r>
        <w:t>Zoom</w:t>
      </w:r>
      <w:proofErr w:type="spellEnd"/>
      <w:r>
        <w:t xml:space="preserve"> </w:t>
      </w:r>
      <w:proofErr w:type="spellStart"/>
      <w:r>
        <w:t>meeting</w:t>
      </w:r>
      <w:proofErr w:type="spellEnd"/>
      <w:r>
        <w:t>.</w:t>
      </w:r>
    </w:p>
    <w:p w:rsidR="00FD001D" w:rsidRDefault="009E1BD9" w:rsidP="002A5E51">
      <w:hyperlink r:id="rId9" w:history="1">
        <w:r w:rsidRPr="006C700D">
          <w:rPr>
            <w:rStyle w:val="Hiperpovezava"/>
          </w:rPr>
          <w:t>https://us04web.zoom.us/j/2535358924</w:t>
        </w:r>
      </w:hyperlink>
    </w:p>
    <w:p w:rsidR="009E1BD9" w:rsidRDefault="00FD001D" w:rsidP="00893ED6">
      <w:proofErr w:type="spellStart"/>
      <w:r>
        <w:t>Meeting</w:t>
      </w:r>
      <w:proofErr w:type="spellEnd"/>
      <w:r>
        <w:t xml:space="preserve"> ID: 253 535 8924</w:t>
      </w:r>
    </w:p>
    <w:p w:rsidR="007A4082" w:rsidRDefault="009E1BD9" w:rsidP="00893ED6">
      <w:bookmarkStart w:id="0" w:name="_GoBack"/>
      <w:bookmarkEnd w:id="0"/>
      <w:r>
        <w:t>Se vidimo ali slišimo!</w:t>
      </w:r>
    </w:p>
    <w:sectPr w:rsidR="007A4082" w:rsidSect="00613B5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AA2" w:rsidRDefault="00D94AA2" w:rsidP="00CD0E6F">
      <w:pPr>
        <w:spacing w:after="0" w:line="240" w:lineRule="auto"/>
      </w:pPr>
      <w:r>
        <w:separator/>
      </w:r>
    </w:p>
  </w:endnote>
  <w:endnote w:type="continuationSeparator" w:id="0">
    <w:p w:rsidR="00D94AA2" w:rsidRDefault="00D94AA2" w:rsidP="00CD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AA2" w:rsidRDefault="00D94AA2" w:rsidP="00CD0E6F">
      <w:pPr>
        <w:spacing w:after="0" w:line="240" w:lineRule="auto"/>
      </w:pPr>
      <w:r>
        <w:separator/>
      </w:r>
    </w:p>
  </w:footnote>
  <w:footnote w:type="continuationSeparator" w:id="0">
    <w:p w:rsidR="00D94AA2" w:rsidRDefault="00D94AA2" w:rsidP="00CD0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2D9"/>
    <w:multiLevelType w:val="hybridMultilevel"/>
    <w:tmpl w:val="A456F4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6C17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6EA36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5426D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916BF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2CC731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B9085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708865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9E216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0A8F3D67"/>
    <w:multiLevelType w:val="hybridMultilevel"/>
    <w:tmpl w:val="BBA64242"/>
    <w:lvl w:ilvl="0" w:tplc="6C6E2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C1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EA3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426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16B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CC7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08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088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E21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6CF3B08"/>
    <w:multiLevelType w:val="hybridMultilevel"/>
    <w:tmpl w:val="B82A9E90"/>
    <w:lvl w:ilvl="0" w:tplc="9FAC3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34D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5A9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9E8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789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7E4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2EF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61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1EA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CCC6893"/>
    <w:multiLevelType w:val="hybridMultilevel"/>
    <w:tmpl w:val="3BA22CFA"/>
    <w:lvl w:ilvl="0" w:tplc="DBC01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8E4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DCE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E8A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A68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B82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408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BCA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A48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B85419B"/>
    <w:multiLevelType w:val="hybridMultilevel"/>
    <w:tmpl w:val="3202D3AE"/>
    <w:lvl w:ilvl="0" w:tplc="4418D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E2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923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A03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C60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728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127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38E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2C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CF06833"/>
    <w:multiLevelType w:val="multilevel"/>
    <w:tmpl w:val="6AFE05E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33"/>
    <w:rsid w:val="0008682D"/>
    <w:rsid w:val="00094B83"/>
    <w:rsid w:val="000D193D"/>
    <w:rsid w:val="000F2810"/>
    <w:rsid w:val="000F53D9"/>
    <w:rsid w:val="00177F1C"/>
    <w:rsid w:val="002A5E51"/>
    <w:rsid w:val="003175B0"/>
    <w:rsid w:val="00323B85"/>
    <w:rsid w:val="00355AFD"/>
    <w:rsid w:val="00370A9A"/>
    <w:rsid w:val="00400F40"/>
    <w:rsid w:val="00463DC7"/>
    <w:rsid w:val="0047174A"/>
    <w:rsid w:val="004E09B1"/>
    <w:rsid w:val="00560855"/>
    <w:rsid w:val="005C1A17"/>
    <w:rsid w:val="005E0B3C"/>
    <w:rsid w:val="005F2F64"/>
    <w:rsid w:val="00613B5A"/>
    <w:rsid w:val="00625493"/>
    <w:rsid w:val="006C773F"/>
    <w:rsid w:val="006D5AFA"/>
    <w:rsid w:val="00795701"/>
    <w:rsid w:val="007A09E2"/>
    <w:rsid w:val="007A4082"/>
    <w:rsid w:val="00855E67"/>
    <w:rsid w:val="00877EDD"/>
    <w:rsid w:val="00893ED6"/>
    <w:rsid w:val="008A1403"/>
    <w:rsid w:val="008D2AF1"/>
    <w:rsid w:val="0094180A"/>
    <w:rsid w:val="00992F54"/>
    <w:rsid w:val="00994BCE"/>
    <w:rsid w:val="009E1BD9"/>
    <w:rsid w:val="00AA5E15"/>
    <w:rsid w:val="00AE20B4"/>
    <w:rsid w:val="00AF3677"/>
    <w:rsid w:val="00C67BE5"/>
    <w:rsid w:val="00CD0E6F"/>
    <w:rsid w:val="00CF30E3"/>
    <w:rsid w:val="00D80733"/>
    <w:rsid w:val="00D94AA2"/>
    <w:rsid w:val="00DB3206"/>
    <w:rsid w:val="00E27D47"/>
    <w:rsid w:val="00E5285F"/>
    <w:rsid w:val="00E62ECF"/>
    <w:rsid w:val="00E66FAE"/>
    <w:rsid w:val="00EF4D02"/>
    <w:rsid w:val="00F34CE6"/>
    <w:rsid w:val="00FD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8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D0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D0E6F"/>
  </w:style>
  <w:style w:type="paragraph" w:styleId="Noga">
    <w:name w:val="footer"/>
    <w:basedOn w:val="Navaden"/>
    <w:link w:val="NogaZnak"/>
    <w:uiPriority w:val="99"/>
    <w:unhideWhenUsed/>
    <w:rsid w:val="00CD0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D0E6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0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0E6F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893ED6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46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7A4082"/>
    <w:rPr>
      <w:color w:val="800080" w:themeColor="followedHyperlink"/>
      <w:u w:val="single"/>
    </w:rPr>
  </w:style>
  <w:style w:type="paragraph" w:styleId="Odstavekseznama">
    <w:name w:val="List Paragraph"/>
    <w:basedOn w:val="Navaden"/>
    <w:qFormat/>
    <w:rsid w:val="00355AFD"/>
    <w:pPr>
      <w:suppressAutoHyphens/>
      <w:autoSpaceDN w:val="0"/>
      <w:spacing w:after="160" w:line="244" w:lineRule="auto"/>
      <w:ind w:left="720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8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D0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D0E6F"/>
  </w:style>
  <w:style w:type="paragraph" w:styleId="Noga">
    <w:name w:val="footer"/>
    <w:basedOn w:val="Navaden"/>
    <w:link w:val="NogaZnak"/>
    <w:uiPriority w:val="99"/>
    <w:unhideWhenUsed/>
    <w:rsid w:val="00CD0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D0E6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0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0E6F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893ED6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46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7A4082"/>
    <w:rPr>
      <w:color w:val="800080" w:themeColor="followedHyperlink"/>
      <w:u w:val="single"/>
    </w:rPr>
  </w:style>
  <w:style w:type="paragraph" w:styleId="Odstavekseznama">
    <w:name w:val="List Paragraph"/>
    <w:basedOn w:val="Navaden"/>
    <w:qFormat/>
    <w:rsid w:val="00355AFD"/>
    <w:pPr>
      <w:suppressAutoHyphens/>
      <w:autoSpaceDN w:val="0"/>
      <w:spacing w:after="160" w:line="244" w:lineRule="auto"/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138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02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73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0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3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1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9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19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35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8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15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91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58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3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5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43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44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9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8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680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4web.zoom.us/j/253535892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JOSIP JURČIČ – KAKO JE KRJAVLEJ S HUDIČEM OPRAVIL</vt:lpstr>
    </vt:vector>
  </TitlesOfParts>
  <Company>OŠ KB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JURČIČ – KAKO JE KRJAVLEJ S HUDIČEM OPRAVIL</dc:title>
  <dc:creator>Uporabnik</dc:creator>
  <cp:lastModifiedBy>Sanda Zupan</cp:lastModifiedBy>
  <cp:revision>3</cp:revision>
  <dcterms:created xsi:type="dcterms:W3CDTF">2020-04-22T10:38:00Z</dcterms:created>
  <dcterms:modified xsi:type="dcterms:W3CDTF">2020-04-22T10:51:00Z</dcterms:modified>
</cp:coreProperties>
</file>