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6F" w:rsidRDefault="00A9346F">
      <w:bookmarkStart w:id="0" w:name="_GoBack"/>
      <w:bookmarkEnd w:id="0"/>
      <w:r>
        <w:t>ŠPORT</w:t>
      </w:r>
    </w:p>
    <w:p w:rsidR="0006044C" w:rsidRPr="00A9346F" w:rsidRDefault="008205CA" w:rsidP="00A9346F">
      <w:pPr>
        <w:jc w:val="center"/>
        <w:rPr>
          <w:sz w:val="28"/>
          <w:szCs w:val="28"/>
        </w:rPr>
      </w:pPr>
      <w:r w:rsidRPr="00A9346F">
        <w:rPr>
          <w:sz w:val="28"/>
          <w:szCs w:val="28"/>
        </w:rPr>
        <w:t>ODBOJKA</w:t>
      </w:r>
    </w:p>
    <w:p w:rsidR="008205CA" w:rsidRDefault="008205CA">
      <w:pPr>
        <w:pBdr>
          <w:bottom w:val="single" w:sz="12" w:space="1" w:color="auto"/>
        </w:pBdr>
      </w:pPr>
      <w:r>
        <w:t>Ponavljanje</w:t>
      </w:r>
    </w:p>
    <w:p w:rsidR="00D75BA7" w:rsidRDefault="00D75BA7">
      <w:r>
        <w:t>Vadbo izvajaj na mestu oziroma v prostoru, kjer v bližini ni predmetov, ki bi jih z žogo lahko uničil. Umakni vse predmete, ki bi te lahko ovirali pri izvajanju odbojkarskih elementov.</w:t>
      </w:r>
    </w:p>
    <w:p w:rsidR="00D75BA7" w:rsidRDefault="00D75BA7">
      <w:r>
        <w:t xml:space="preserve">Če se potrudiš vaje izvajati z občutkom, lahko vse narediš doma, če ti starši dovolijo. Vaje lahko izvajaš tudi zunaj ob primerni steni ali v paru </w:t>
      </w:r>
      <w:r>
        <w:t xml:space="preserve">– upoštevaj omejitve, povezane s pandemijo </w:t>
      </w:r>
      <w:proofErr w:type="spellStart"/>
      <w:r>
        <w:t>koronavirusa</w:t>
      </w:r>
      <w:proofErr w:type="spellEnd"/>
      <w:r>
        <w:t>.</w:t>
      </w:r>
    </w:p>
    <w:p w:rsidR="00D75BA7" w:rsidRDefault="00D75BA7">
      <w:pPr>
        <w:pBdr>
          <w:bottom w:val="single" w:sz="12" w:space="1" w:color="auto"/>
        </w:pBdr>
      </w:pPr>
      <w:r>
        <w:t>Vaje izvajaj zaporedoma, kot so navedene in po določenih časovnih intervalih. Če se čutiš sposobnega, lahko čas podaljšaš.</w:t>
      </w:r>
    </w:p>
    <w:p w:rsidR="00830E26" w:rsidRDefault="005A2956">
      <w:r w:rsidRPr="005A2956">
        <w:drawing>
          <wp:anchor distT="0" distB="0" distL="114300" distR="114300" simplePos="0" relativeHeight="251658240" behindDoc="1" locked="0" layoutInCell="1" allowOverlap="1" wp14:anchorId="002508EF">
            <wp:simplePos x="0" y="0"/>
            <wp:positionH relativeFrom="margin">
              <wp:posOffset>3740785</wp:posOffset>
            </wp:positionH>
            <wp:positionV relativeFrom="paragraph">
              <wp:posOffset>4445</wp:posOffset>
            </wp:positionV>
            <wp:extent cx="2506980" cy="2506980"/>
            <wp:effectExtent l="0" t="0" r="7620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E26">
        <w:t>Tek na mestu 30 sekund</w:t>
      </w:r>
    </w:p>
    <w:p w:rsidR="008205CA" w:rsidRDefault="008205CA">
      <w:r>
        <w:t>Zgornji odboj (ZO) od stene na kratki razdalji</w:t>
      </w:r>
      <w:r w:rsidR="00830E26">
        <w:t xml:space="preserve"> 60 sekund</w:t>
      </w:r>
    </w:p>
    <w:p w:rsidR="00830E26" w:rsidRDefault="00830E26">
      <w:r>
        <w:t>30 sekund odmora</w:t>
      </w:r>
    </w:p>
    <w:p w:rsidR="00830E26" w:rsidRDefault="00C86266">
      <w:proofErr w:type="spellStart"/>
      <w:r>
        <w:t>Hopsanje</w:t>
      </w:r>
      <w:proofErr w:type="spellEnd"/>
      <w:r>
        <w:t xml:space="preserve"> na mestu</w:t>
      </w:r>
      <w:r w:rsidR="00830E26">
        <w:t xml:space="preserve"> 30 sekund</w:t>
      </w:r>
    </w:p>
    <w:p w:rsidR="008205CA" w:rsidRDefault="008205CA">
      <w:r>
        <w:t>ZO od stene z desno roko na kratki razdalji</w:t>
      </w:r>
      <w:r w:rsidR="00C86266">
        <w:t xml:space="preserve"> 45 sekund</w:t>
      </w:r>
    </w:p>
    <w:p w:rsidR="00C86266" w:rsidRDefault="00C86266">
      <w:r>
        <w:t>30 sekund odmora</w:t>
      </w:r>
    </w:p>
    <w:p w:rsidR="008205CA" w:rsidRDefault="008205CA">
      <w:r>
        <w:t>ZO od stene z levo roko</w:t>
      </w:r>
      <w:r w:rsidR="00C86266">
        <w:t xml:space="preserve"> 45 sekund</w:t>
      </w:r>
    </w:p>
    <w:p w:rsidR="00C86266" w:rsidRDefault="00C86266">
      <w:r>
        <w:t>30 sekund odmora</w:t>
      </w:r>
    </w:p>
    <w:p w:rsidR="00C86266" w:rsidRDefault="00C86266">
      <w:proofErr w:type="spellStart"/>
      <w:r>
        <w:t>Prisunski</w:t>
      </w:r>
      <w:proofErr w:type="spellEnd"/>
      <w:r>
        <w:t xml:space="preserve"> koraki – približno 5m v levo in 5m v desno 45 sekund</w:t>
      </w:r>
    </w:p>
    <w:p w:rsidR="008205CA" w:rsidRDefault="008205CA">
      <w:r>
        <w:t xml:space="preserve">ZO od stene iz normalnega </w:t>
      </w:r>
      <w:r w:rsidR="008C5C31">
        <w:t xml:space="preserve">stoječega </w:t>
      </w:r>
      <w:r>
        <w:t>položaja v čep in nazaj</w:t>
      </w:r>
      <w:r w:rsidR="00C86266">
        <w:t xml:space="preserve"> 45 sekund</w:t>
      </w:r>
    </w:p>
    <w:p w:rsidR="00C86266" w:rsidRDefault="00C86266">
      <w:r>
        <w:t>30 sekund odmora</w:t>
      </w:r>
    </w:p>
    <w:p w:rsidR="00C86266" w:rsidRDefault="00C86266">
      <w:r>
        <w:t>Križni koraki – približno 5m v levo in 5m v desno 45 sekund</w:t>
      </w:r>
    </w:p>
    <w:p w:rsidR="008205CA" w:rsidRDefault="008205CA">
      <w:r>
        <w:t>ZO od stene v kleku</w:t>
      </w:r>
      <w:r w:rsidR="00C86266">
        <w:t xml:space="preserve"> 45 sekund</w:t>
      </w:r>
    </w:p>
    <w:p w:rsidR="00C86266" w:rsidRDefault="00C86266">
      <w:r>
        <w:t>60 sekund odmora</w:t>
      </w:r>
    </w:p>
    <w:p w:rsidR="00C86266" w:rsidRDefault="00C86266" w:rsidP="006700B5">
      <w:r>
        <w:t xml:space="preserve">Srednji </w:t>
      </w:r>
      <w:proofErr w:type="spellStart"/>
      <w:r>
        <w:t>skiping</w:t>
      </w:r>
      <w:proofErr w:type="spellEnd"/>
      <w:r>
        <w:t xml:space="preserve"> na mestu 45 sekund</w:t>
      </w:r>
    </w:p>
    <w:p w:rsidR="006700B5" w:rsidRDefault="006700B5" w:rsidP="006700B5">
      <w:r>
        <w:t>Spodnji odboj (SO) od stene na kratki razdalji</w:t>
      </w:r>
      <w:r w:rsidR="008C5C31">
        <w:t xml:space="preserve"> z vmesnim odbojem od tal</w:t>
      </w:r>
      <w:r w:rsidR="00C86266">
        <w:t xml:space="preserve"> 60 sekund</w:t>
      </w:r>
    </w:p>
    <w:p w:rsidR="00C86266" w:rsidRDefault="00C86266" w:rsidP="00C86266">
      <w:r>
        <w:t>30 sekund odmor</w:t>
      </w:r>
    </w:p>
    <w:p w:rsidR="00C86266" w:rsidRDefault="00C86266">
      <w:r>
        <w:t>Poskoki po levi nogi na mestu 30 sekund</w:t>
      </w:r>
    </w:p>
    <w:p w:rsidR="008C5C31" w:rsidRDefault="008C5C31">
      <w:r>
        <w:t>Spodnji odboj (SO) od stene na kratki razdalji</w:t>
      </w:r>
      <w:r>
        <w:t xml:space="preserve"> </w:t>
      </w:r>
      <w:r w:rsidR="00C86266">
        <w:t>60 sekund</w:t>
      </w:r>
    </w:p>
    <w:p w:rsidR="00C86266" w:rsidRDefault="00C86266">
      <w:r>
        <w:t>30 sekund odmor</w:t>
      </w:r>
    </w:p>
    <w:p w:rsidR="00C86266" w:rsidRDefault="00C86266">
      <w:r>
        <w:t>Poskoki po desni nogi na mestu 30 sekund</w:t>
      </w:r>
    </w:p>
    <w:p w:rsidR="006700B5" w:rsidRDefault="008C5C31">
      <w:r>
        <w:lastRenderedPageBreak/>
        <w:t>S</w:t>
      </w:r>
      <w:r w:rsidR="006700B5">
        <w:t>O žoge</w:t>
      </w:r>
      <w:r w:rsidR="008205CA">
        <w:t xml:space="preserve"> </w:t>
      </w:r>
      <w:r>
        <w:t xml:space="preserve">od stene </w:t>
      </w:r>
      <w:r w:rsidR="006700B5">
        <w:t>z eno roko (najprej z desno roko, nato z levo roko, na koncu izmenično – enkrat desna, enkrat leva roka)</w:t>
      </w:r>
      <w:r w:rsidR="00C86266">
        <w:t xml:space="preserve"> 60 sekund</w:t>
      </w:r>
    </w:p>
    <w:p w:rsidR="00C86266" w:rsidRDefault="00C86266">
      <w:r>
        <w:t>30 sekund odmora</w:t>
      </w:r>
    </w:p>
    <w:p w:rsidR="00C86266" w:rsidRDefault="00C86266">
      <w:r>
        <w:t>Sonožni poskoki z dvignjenimi rokami – imitacija odbojkarskega bloka 30 sekund</w:t>
      </w:r>
    </w:p>
    <w:p w:rsidR="006700B5" w:rsidRDefault="006700B5">
      <w:r>
        <w:t xml:space="preserve">Žogo z občutkom vržeš v steno in jo z občutkom odbiješ s SO ter uloviš v roke </w:t>
      </w:r>
      <w:r w:rsidR="00D75BA7">
        <w:t>60 sekund</w:t>
      </w:r>
    </w:p>
    <w:p w:rsidR="00D75BA7" w:rsidRDefault="00D75BA7">
      <w:r>
        <w:t>30 sekund odmora</w:t>
      </w:r>
    </w:p>
    <w:p w:rsidR="00D75BA7" w:rsidRDefault="00D75BA7">
      <w:r>
        <w:t>Poskoki z nogami na prsi 10 ponovitev</w:t>
      </w:r>
    </w:p>
    <w:p w:rsidR="008C5C31" w:rsidRDefault="008C5C31">
      <w:r>
        <w:t>Žogo z občutkom vržeš v steno, SO nad seboj, ZO v steno in uloviš žogo. Za konec lahko vajo izvajaš brez lovljenja žoge – SO nad seboj, ZO v steno.</w:t>
      </w:r>
      <w:r w:rsidR="00D75BA7">
        <w:t xml:space="preserve"> 60 sekund</w:t>
      </w:r>
    </w:p>
    <w:p w:rsidR="00D75BA7" w:rsidRDefault="00D75BA7">
      <w:r>
        <w:t>Opravil si odlično ponavljanje odbojkarskih vsebin.</w:t>
      </w:r>
      <w:r w:rsidR="005A2956">
        <w:t xml:space="preserve"> Bravo!</w:t>
      </w:r>
    </w:p>
    <w:p w:rsidR="00A9346F" w:rsidRDefault="005A2956">
      <w:r>
        <w:t>Učitelj Aleš</w:t>
      </w:r>
    </w:p>
    <w:p w:rsidR="00D75BA7" w:rsidRDefault="00D75BA7"/>
    <w:p w:rsidR="006700B5" w:rsidRDefault="006700B5"/>
    <w:sectPr w:rsidR="00670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CA"/>
    <w:rsid w:val="0006044C"/>
    <w:rsid w:val="005A2956"/>
    <w:rsid w:val="006700B5"/>
    <w:rsid w:val="008205CA"/>
    <w:rsid w:val="00830E26"/>
    <w:rsid w:val="008C5C31"/>
    <w:rsid w:val="00A9346F"/>
    <w:rsid w:val="00C86266"/>
    <w:rsid w:val="00D23A1D"/>
    <w:rsid w:val="00D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21AF"/>
  <w15:chartTrackingRefBased/>
  <w15:docId w15:val="{79ADBEF4-EFB8-4B06-81A6-181F55A0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3</cp:revision>
  <dcterms:created xsi:type="dcterms:W3CDTF">2020-03-27T12:27:00Z</dcterms:created>
  <dcterms:modified xsi:type="dcterms:W3CDTF">2020-03-27T14:08:00Z</dcterms:modified>
</cp:coreProperties>
</file>