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2B" w:rsidRPr="00272F5A" w:rsidRDefault="00E2542B" w:rsidP="00E2542B">
      <w:pPr>
        <w:pStyle w:val="Default"/>
        <w:rPr>
          <w:color w:val="00B050"/>
        </w:rPr>
      </w:pPr>
      <w:r w:rsidRPr="00272F5A">
        <w:rPr>
          <w:color w:val="00B050"/>
        </w:rPr>
        <w:t>DRAGE ŠESTOŠOLKE!</w:t>
      </w:r>
    </w:p>
    <w:p w:rsidR="00E2542B" w:rsidRDefault="00E2542B" w:rsidP="00E2542B">
      <w:pPr>
        <w:pStyle w:val="Default"/>
      </w:pPr>
    </w:p>
    <w:p w:rsidR="00E2542B" w:rsidRDefault="00272F5A" w:rsidP="00E2542B">
      <w:pPr>
        <w:pStyle w:val="Default"/>
      </w:pPr>
      <w:r>
        <w:t>Prejšnjo uro ste opravile</w:t>
      </w:r>
      <w:r w:rsidR="00E2542B">
        <w:t xml:space="preserve"> do 5 minutni tek v okviru testiranja doma .Tokrat sem za vas pripravila izziv - Sestavite si svoj</w:t>
      </w:r>
      <w:r w:rsidR="00E2542B">
        <w:rPr>
          <w:b/>
          <w:bCs/>
        </w:rPr>
        <w:t xml:space="preserve"> </w:t>
      </w:r>
      <w:r w:rsidR="00E2542B" w:rsidRPr="00272F5A">
        <w:rPr>
          <w:b/>
          <w:bCs/>
          <w:color w:val="00B050"/>
        </w:rPr>
        <w:t>FARTLEK</w:t>
      </w:r>
      <w:r w:rsidR="00E2542B">
        <w:t xml:space="preserve">. </w:t>
      </w:r>
    </w:p>
    <w:p w:rsidR="00E2542B" w:rsidRDefault="00E2542B" w:rsidP="00E2542B">
      <w:pPr>
        <w:pStyle w:val="Default"/>
      </w:pPr>
    </w:p>
    <w:p w:rsidR="00E2542B" w:rsidRDefault="00E2542B" w:rsidP="00E2542B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179705</wp:posOffset>
            </wp:positionV>
            <wp:extent cx="590550" cy="593090"/>
            <wp:effectExtent l="0" t="0" r="0" b="0"/>
            <wp:wrapTight wrapText="bothSides">
              <wp:wrapPolygon edited="0">
                <wp:start x="0" y="0"/>
                <wp:lineTo x="0" y="20814"/>
                <wp:lineTo x="20903" y="20814"/>
                <wp:lineTo x="2090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Kaj sploh </w:t>
      </w:r>
      <w:proofErr w:type="spellStart"/>
      <w:r>
        <w:t>fartlek</w:t>
      </w:r>
      <w:proofErr w:type="spellEnd"/>
      <w:r>
        <w:t xml:space="preserve"> je? </w:t>
      </w:r>
    </w:p>
    <w:p w:rsidR="00E2542B" w:rsidRDefault="00E2542B" w:rsidP="00E2542B">
      <w:pPr>
        <w:pStyle w:val="Default"/>
      </w:pPr>
      <w:proofErr w:type="spellStart"/>
      <w:r>
        <w:t>Fartlek</w:t>
      </w:r>
      <w:proofErr w:type="spellEnd"/>
      <w:r>
        <w:t xml:space="preserve"> je ena od metod za razvoj vzdržljivosti in vadba, pri kateri hitrost teka prilagajamo razpoloženju, naravnim okoliščinam, cilju vadbe, skratka metoda, ki je svobodna. Torej mi </w:t>
      </w:r>
      <w:r>
        <w:rPr>
          <w:b/>
          <w:bCs/>
        </w:rPr>
        <w:t xml:space="preserve">sami določamo </w:t>
      </w:r>
      <w:r>
        <w:t xml:space="preserve"> količino in intenzivnost. </w:t>
      </w:r>
    </w:p>
    <w:p w:rsidR="00E2542B" w:rsidRDefault="00E2542B" w:rsidP="00E2542B">
      <w:pPr>
        <w:pStyle w:val="Default"/>
      </w:pPr>
    </w:p>
    <w:p w:rsidR="00E2542B" w:rsidRDefault="00E2542B" w:rsidP="00E2542B">
      <w:pPr>
        <w:pStyle w:val="Default"/>
      </w:pPr>
      <w:proofErr w:type="spellStart"/>
      <w:r>
        <w:t>Fartlek</w:t>
      </w:r>
      <w:proofErr w:type="spellEnd"/>
      <w:r>
        <w:t xml:space="preserve"> poteka v </w:t>
      </w:r>
      <w:r>
        <w:rPr>
          <w:b/>
          <w:bCs/>
        </w:rPr>
        <w:t xml:space="preserve">naravi </w:t>
      </w:r>
      <w:r w:rsidRPr="00E2542B">
        <w:rPr>
          <w:bCs/>
        </w:rPr>
        <w:t>in ne v telovadnici</w:t>
      </w:r>
      <w:r>
        <w:rPr>
          <w:b/>
          <w:bCs/>
        </w:rPr>
        <w:t xml:space="preserve">, vsebuje  </w:t>
      </w:r>
      <w:r>
        <w:rPr>
          <w:b/>
          <w:bCs/>
          <w:i/>
          <w:iCs/>
        </w:rPr>
        <w:t xml:space="preserve">tekaške vsebine( </w:t>
      </w:r>
      <w:r>
        <w:t xml:space="preserve">kot so lahkoten tek, stopnjevanje, tek v klanec, hoja) in </w:t>
      </w:r>
      <w:r>
        <w:rPr>
          <w:b/>
          <w:bCs/>
          <w:i/>
          <w:iCs/>
        </w:rPr>
        <w:t>ne tekaške vsebine (</w:t>
      </w:r>
      <w:r>
        <w:t xml:space="preserve">kot so vaje za moč, poskoki, vaje za tehniko teka in koordinacijske vaje). Vsebine so posledica našega navdiha. </w:t>
      </w:r>
    </w:p>
    <w:p w:rsidR="00E2542B" w:rsidRDefault="00E2542B" w:rsidP="00E2542B">
      <w:pPr>
        <w:pStyle w:val="Default"/>
      </w:pPr>
    </w:p>
    <w:p w:rsidR="00E2542B" w:rsidRDefault="00E2542B" w:rsidP="00E2542B">
      <w:pPr>
        <w:pStyle w:val="Default"/>
      </w:pPr>
      <w:r w:rsidRPr="00272F5A">
        <w:rPr>
          <w:color w:val="00B050"/>
        </w:rPr>
        <w:t xml:space="preserve">Kaj bo vaša naloga? </w:t>
      </w:r>
      <w:r>
        <w:t xml:space="preserve">Same si sestavite </w:t>
      </w:r>
      <w:proofErr w:type="spellStart"/>
      <w:r>
        <w:t>fartlek</w:t>
      </w:r>
      <w:proofErr w:type="spellEnd"/>
      <w:r>
        <w:t xml:space="preserve"> in glede na okolico v kateri živite, prilagodite obliko vadbe. Pomembno je, da poleg teka </w:t>
      </w:r>
      <w:r w:rsidR="00272F5A">
        <w:t xml:space="preserve"> in hoje </w:t>
      </w:r>
      <w:r>
        <w:t xml:space="preserve">zajamete 4-5 postaj, na katerih bodo vaje z ne tekaškimi vsebinami, število ponovitev pa določite same. </w:t>
      </w:r>
    </w:p>
    <w:p w:rsidR="00E2542B" w:rsidRDefault="00E2542B" w:rsidP="00E2542B">
      <w:pPr>
        <w:pStyle w:val="Default"/>
      </w:pPr>
    </w:p>
    <w:p w:rsidR="00E2542B" w:rsidRDefault="00272F5A" w:rsidP="00E2542B">
      <w:pPr>
        <w:pStyle w:val="Default"/>
      </w:pPr>
      <w:r>
        <w:t>Najprej tečete</w:t>
      </w:r>
      <w:r w:rsidR="00E2542B">
        <w:t xml:space="preserve"> za</w:t>
      </w:r>
      <w:r>
        <w:t xml:space="preserve"> ogrevanje nekaj minut, naredite</w:t>
      </w:r>
      <w:r w:rsidR="00E2542B">
        <w:t xml:space="preserve"> raztezne g</w:t>
      </w:r>
      <w:r>
        <w:t>imnastične vaje, nato pa začnete</w:t>
      </w:r>
      <w:r w:rsidR="00E2542B">
        <w:t xml:space="preserve">. </w:t>
      </w:r>
    </w:p>
    <w:p w:rsidR="00E2542B" w:rsidRDefault="00E2542B" w:rsidP="00E2542B">
      <w:pPr>
        <w:pStyle w:val="Default"/>
      </w:pPr>
    </w:p>
    <w:p w:rsidR="00E2542B" w:rsidRPr="00E2542B" w:rsidRDefault="00E2542B" w:rsidP="00E2542B">
      <w:pPr>
        <w:pStyle w:val="Default"/>
        <w:rPr>
          <w:color w:val="FFC000"/>
        </w:rPr>
      </w:pPr>
      <w:r w:rsidRPr="00272F5A">
        <w:rPr>
          <w:color w:val="00B050"/>
        </w:rPr>
        <w:t>PRIMER FARTLEKA:</w:t>
      </w:r>
      <w:r w:rsidRPr="00E2542B">
        <w:rPr>
          <w:color w:val="FFC000"/>
        </w:rPr>
        <w:t xml:space="preserve"> </w:t>
      </w:r>
    </w:p>
    <w:p w:rsidR="00E2542B" w:rsidRDefault="00272F5A" w:rsidP="00E2542B">
      <w:pPr>
        <w:pStyle w:val="Default"/>
      </w:pPr>
      <w:r w:rsidRPr="00272F5A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194310</wp:posOffset>
            </wp:positionV>
            <wp:extent cx="13335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291" y="20983"/>
                <wp:lineTo x="21291" y="0"/>
                <wp:lineTo x="0" y="0"/>
              </wp:wrapPolygon>
            </wp:wrapThrough>
            <wp:docPr id="4" name="Slika 4" descr="d:\Uporabniki\Administrator\Desktop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porabniki\Administrator\Desktop\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42B" w:rsidRDefault="00E2542B" w:rsidP="00E2542B">
      <w:pPr>
        <w:pStyle w:val="Default"/>
        <w:ind w:left="708"/>
      </w:pPr>
      <w:r>
        <w:t>- počasi tečemo  do konca ulice,</w:t>
      </w:r>
    </w:p>
    <w:p w:rsidR="00E2542B" w:rsidRDefault="00E2542B" w:rsidP="00E2542B">
      <w:pPr>
        <w:pStyle w:val="Default"/>
        <w:ind w:left="708"/>
      </w:pPr>
      <w:r>
        <w:t xml:space="preserve">- tam naredimo </w:t>
      </w:r>
      <w:r w:rsidR="00001A33">
        <w:t>nekaj vaj atletske abecede</w:t>
      </w:r>
      <w:r>
        <w:t xml:space="preserve">, </w:t>
      </w:r>
    </w:p>
    <w:p w:rsidR="00E2542B" w:rsidRDefault="00E2542B" w:rsidP="00E2542B">
      <w:pPr>
        <w:pStyle w:val="Default"/>
        <w:ind w:left="708"/>
      </w:pPr>
      <w:r>
        <w:t>- nato tečemo  po poti do kozo</w:t>
      </w:r>
      <w:r w:rsidR="00272F5A">
        <w:t xml:space="preserve">lca in tam naredimo </w:t>
      </w:r>
      <w:r w:rsidR="00001A33">
        <w:t xml:space="preserve"> vajo –pozdrav soncu</w:t>
      </w:r>
      <w:r>
        <w:t>,</w:t>
      </w:r>
    </w:p>
    <w:p w:rsidR="00E2542B" w:rsidRDefault="00E2542B" w:rsidP="00E2542B">
      <w:pPr>
        <w:pStyle w:val="Default"/>
      </w:pPr>
      <w:r>
        <w:t xml:space="preserve">- nadaljujemo počasen tek po makadamski poti  2  min, nato se ustavimo in naredimo dve vaji za moč spodnjega dela trupa (počepi, žabji poskoki),  </w:t>
      </w:r>
    </w:p>
    <w:p w:rsidR="00E2542B" w:rsidRDefault="00E2542B" w:rsidP="00E2542B">
      <w:pPr>
        <w:pStyle w:val="Default"/>
      </w:pPr>
      <w:r>
        <w:t>- nadaljujemo hitro hojo do bližnjega potočka, kjer potoček večkrat preskočimo,</w:t>
      </w:r>
    </w:p>
    <w:p w:rsidR="00E2542B" w:rsidRDefault="00E2542B" w:rsidP="00E2542B">
      <w:pPr>
        <w:pStyle w:val="Default"/>
      </w:pPr>
      <w:r>
        <w:t>- naredimo stopnjevalni tek do gozda, kjer najdemo hlod ali enostavno klopco, ki je ozka in naredimo vaje ravnotežja na različne načine: hoja prečno, hoja ritensko, držimo lastovko…),</w:t>
      </w:r>
    </w:p>
    <w:p w:rsidR="00E2542B" w:rsidRDefault="00E2542B" w:rsidP="00E2542B">
      <w:pPr>
        <w:pStyle w:val="Default"/>
      </w:pPr>
      <w:r>
        <w:t>-   hodim</w:t>
      </w:r>
      <w:r w:rsidR="00272F5A">
        <w:t xml:space="preserve"> »do </w:t>
      </w:r>
      <w:r w:rsidR="00001A33">
        <w:t xml:space="preserve"> vzpetine</w:t>
      </w:r>
      <w:bookmarkStart w:id="0" w:name="_GoBack"/>
      <w:bookmarkEnd w:id="0"/>
      <w:r>
        <w:t xml:space="preserve">«, kjer naredimo dva hitra teka v klanec ( vsaj 20m) </w:t>
      </w:r>
    </w:p>
    <w:p w:rsidR="00272F5A" w:rsidRDefault="00272F5A" w:rsidP="00E2542B">
      <w:pPr>
        <w:pStyle w:val="Default"/>
      </w:pPr>
    </w:p>
    <w:p w:rsidR="00E2542B" w:rsidRDefault="00E2542B" w:rsidP="00E2542B">
      <w:pPr>
        <w:pStyle w:val="Default"/>
      </w:pPr>
    </w:p>
    <w:p w:rsidR="00E2542B" w:rsidRDefault="00E2542B" w:rsidP="00E2542B">
      <w:pPr>
        <w:pStyle w:val="Default"/>
        <w:rPr>
          <w:noProof/>
          <w:lang w:eastAsia="sl-SI"/>
        </w:rPr>
      </w:pPr>
      <w:r>
        <w:t>Opravila si dobro delo, zato se vrni domov, lahko s počasnim tekom ali hojo,  kjer narediš še nekaj razteznih vaj za bolj obremenjene mišice.</w:t>
      </w:r>
    </w:p>
    <w:p w:rsidR="00E2542B" w:rsidRDefault="00E2542B" w:rsidP="00E2542B">
      <w:pPr>
        <w:pStyle w:val="Default"/>
      </w:pPr>
    </w:p>
    <w:p w:rsidR="00E2542B" w:rsidRDefault="00E2542B" w:rsidP="00E2542B">
      <w:pPr>
        <w:pStyle w:val="Default"/>
      </w:pPr>
      <w:r>
        <w:rPr>
          <w:noProof/>
          <w:lang w:eastAsia="sl-SI"/>
        </w:rPr>
        <w:drawing>
          <wp:inline distT="0" distB="0" distL="0" distR="0">
            <wp:extent cx="1123950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2542B" w:rsidRDefault="00E2542B" w:rsidP="00E2542B">
      <w:pPr>
        <w:pStyle w:val="Default"/>
      </w:pPr>
      <w:r>
        <w:t xml:space="preserve">Primer </w:t>
      </w:r>
      <w:proofErr w:type="spellStart"/>
      <w:r>
        <w:t>fartlek</w:t>
      </w:r>
      <w:proofErr w:type="spellEnd"/>
      <w:r>
        <w:t xml:space="preserve"> vadbe si lahko ogledate na spodnji povezavi:</w:t>
      </w:r>
    </w:p>
    <w:p w:rsidR="00E2542B" w:rsidRDefault="00E2542B" w:rsidP="00E2542B">
      <w:pPr>
        <w:pStyle w:val="Default"/>
      </w:pPr>
      <w:r>
        <w:t xml:space="preserve"> </w:t>
      </w:r>
    </w:p>
    <w:p w:rsidR="00E2542B" w:rsidRDefault="00E2542B" w:rsidP="00E2542B">
      <w:pPr>
        <w:pStyle w:val="Default"/>
      </w:pPr>
      <w:r>
        <w:t xml:space="preserve">https://youtu.be/swgUAoijP-c </w:t>
      </w:r>
    </w:p>
    <w:p w:rsidR="00E2542B" w:rsidRDefault="00E2542B" w:rsidP="00E2542B">
      <w:pPr>
        <w:pStyle w:val="Default"/>
      </w:pPr>
    </w:p>
    <w:p w:rsidR="00E2542B" w:rsidRPr="00272F5A" w:rsidRDefault="00272F5A" w:rsidP="00E2542B">
      <w:pPr>
        <w:pStyle w:val="Default"/>
        <w:rPr>
          <w:color w:val="00B050"/>
        </w:rPr>
      </w:pPr>
      <w:r>
        <w:rPr>
          <w:color w:val="00B050"/>
        </w:rPr>
        <w:t xml:space="preserve">Zdaj pa novim športnim dogodivščinam </w:t>
      </w:r>
      <w:r w:rsidR="00E2542B" w:rsidRPr="00272F5A">
        <w:rPr>
          <w:color w:val="00B050"/>
        </w:rPr>
        <w:t xml:space="preserve">naproti! </w:t>
      </w:r>
    </w:p>
    <w:p w:rsidR="00D815C4" w:rsidRPr="00272F5A" w:rsidRDefault="00E2542B" w:rsidP="00E2542B">
      <w:pPr>
        <w:pStyle w:val="Default"/>
        <w:rPr>
          <w:color w:val="00B050"/>
        </w:rPr>
      </w:pPr>
      <w:r w:rsidRPr="00272F5A">
        <w:rPr>
          <w:color w:val="00B050"/>
        </w:rPr>
        <w:t>Učiteljica Romana</w:t>
      </w:r>
    </w:p>
    <w:sectPr w:rsidR="00D815C4" w:rsidRPr="0027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B"/>
    <w:rsid w:val="00001A33"/>
    <w:rsid w:val="00272F5A"/>
    <w:rsid w:val="00D815C4"/>
    <w:rsid w:val="00E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435D-D6D4-4CE0-9507-FDD1E42E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25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2020-05-21T04:14:00Z</dcterms:created>
  <dcterms:modified xsi:type="dcterms:W3CDTF">2020-05-21T05:02:00Z</dcterms:modified>
</cp:coreProperties>
</file>