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4232" w:rsidRPr="00B90B34" w:rsidRDefault="00F54232" w:rsidP="00F54232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F54232" w:rsidRDefault="00F54232" w:rsidP="00F54232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617AD" w:rsidRDefault="000617AD" w:rsidP="00F54232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C3F35" w:rsidRPr="000617AD" w:rsidRDefault="00FC3F35" w:rsidP="000617AD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0617AD">
        <w:rPr>
          <w:rFonts w:ascii="Comic Sans MS" w:hAnsi="Comic Sans MS" w:cstheme="minorHAnsi"/>
          <w:b/>
          <w:color w:val="FF0000"/>
          <w:sz w:val="40"/>
          <w:szCs w:val="40"/>
        </w:rPr>
        <w:t>BRANJE KNJIGE STOJE</w:t>
      </w:r>
    </w:p>
    <w:p w:rsidR="00FC3F35" w:rsidRDefault="00FC3F35" w:rsidP="00FC3F35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C3F35" w:rsidRDefault="00FC3F35" w:rsidP="00FC3F3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Naj branje knjige postane še bolj zabavno in hkrati koristno za razvoj  tvojih fizičnih sposobnosti (ravnotežje). V roko primi knjigo in jo beri stoje na eni nogi. Čez nekaj časa nogo zamenjaj. Poskusi.</w:t>
      </w:r>
    </w:p>
    <w:p w:rsidR="000617AD" w:rsidRDefault="000617AD" w:rsidP="00FC3F3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FC3F35" w:rsidRDefault="00FC3F35" w:rsidP="000617AD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98F1EE7" wp14:editId="5E38118E">
            <wp:extent cx="1813560" cy="2194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56" t="15991" r="33863" b="16285"/>
                    <a:stretch/>
                  </pic:blipFill>
                  <pic:spPr bwMode="auto">
                    <a:xfrm>
                      <a:off x="0" y="0"/>
                      <a:ext cx="181356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17" w:rsidRDefault="00CD5117" w:rsidP="000617AD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</w:p>
    <w:p w:rsidR="00CD5117" w:rsidRPr="00346153" w:rsidRDefault="00CD5117" w:rsidP="00CD511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46153">
        <w:rPr>
          <w:rFonts w:ascii="Comic Sans MS" w:hAnsi="Comic Sans MS" w:cstheme="minorHAnsi"/>
          <w:b/>
          <w:color w:val="FF0000"/>
          <w:sz w:val="40"/>
          <w:szCs w:val="40"/>
        </w:rPr>
        <w:t>POIŠČI RAZLIKE</w:t>
      </w:r>
    </w:p>
    <w:p w:rsidR="00CD5117" w:rsidRDefault="00CD5117" w:rsidP="00CD5117">
      <w:pPr>
        <w:pStyle w:val="Odstavekseznama"/>
        <w:rPr>
          <w:rFonts w:ascii="Comic Sans MS" w:hAnsi="Comic Sans MS" w:cstheme="minorHAnsi"/>
          <w:sz w:val="28"/>
          <w:szCs w:val="28"/>
        </w:rPr>
      </w:pPr>
    </w:p>
    <w:p w:rsidR="00CD5117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Ali najdeš razlike med</w:t>
      </w:r>
      <w:r w:rsidR="00F36F7D">
        <w:rPr>
          <w:rFonts w:ascii="Comic Sans MS" w:hAnsi="Comic Sans MS" w:cstheme="minorHAnsi"/>
          <w:sz w:val="28"/>
          <w:szCs w:val="28"/>
        </w:rPr>
        <w:t xml:space="preserve"> osmimi</w:t>
      </w:r>
      <w:r w:rsidR="00EB03C5">
        <w:rPr>
          <w:rFonts w:ascii="Comic Sans MS" w:hAnsi="Comic Sans MS" w:cstheme="minorHAnsi"/>
          <w:sz w:val="28"/>
          <w:szCs w:val="28"/>
        </w:rPr>
        <w:t xml:space="preserve"> pari sličic</w:t>
      </w:r>
      <w:r>
        <w:rPr>
          <w:rFonts w:ascii="Comic Sans MS" w:hAnsi="Comic Sans MS" w:cstheme="minorHAnsi"/>
          <w:sz w:val="28"/>
          <w:szCs w:val="28"/>
        </w:rPr>
        <w:t xml:space="preserve">. Najdeš jih na </w:t>
      </w:r>
      <w:r w:rsidR="003D55C8">
        <w:rPr>
          <w:rFonts w:ascii="Comic Sans MS" w:hAnsi="Comic Sans MS" w:cstheme="minorHAnsi"/>
          <w:sz w:val="28"/>
          <w:szCs w:val="28"/>
        </w:rPr>
        <w:t xml:space="preserve">filmčku na </w:t>
      </w:r>
      <w:r>
        <w:rPr>
          <w:rFonts w:ascii="Comic Sans MS" w:hAnsi="Comic Sans MS" w:cstheme="minorHAnsi"/>
          <w:sz w:val="28"/>
          <w:szCs w:val="28"/>
        </w:rPr>
        <w:t>spodnji povezavi. Veliko uspehov!</w:t>
      </w:r>
    </w:p>
    <w:p w:rsidR="00CD5117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21DE9" w:rsidRDefault="008B5AE0" w:rsidP="00121DE9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  <w:hyperlink r:id="rId6" w:history="1">
        <w:r w:rsidR="00CD5117" w:rsidRPr="00961557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https://www.youtube.com/watch?v=pqEuaIqH_xo</w:t>
        </w:r>
      </w:hyperlink>
    </w:p>
    <w:p w:rsidR="00346153" w:rsidRDefault="00346153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CD5117" w:rsidRPr="00FC3F35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608A232" wp14:editId="0D062664">
            <wp:extent cx="2511294" cy="14859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2" t="20929" r="40608" b="22163"/>
                    <a:stretch/>
                  </pic:blipFill>
                  <pic:spPr bwMode="auto">
                    <a:xfrm>
                      <a:off x="0" y="0"/>
                      <a:ext cx="2513635" cy="148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153">
        <w:rPr>
          <w:rFonts w:ascii="Comic Sans MS" w:hAnsi="Comic Sans MS" w:cstheme="minorHAnsi"/>
          <w:sz w:val="28"/>
          <w:szCs w:val="28"/>
        </w:rPr>
        <w:t xml:space="preserve">    </w:t>
      </w:r>
      <w:r w:rsidR="00346153">
        <w:rPr>
          <w:noProof/>
          <w:lang w:eastAsia="sl-SI"/>
        </w:rPr>
        <w:drawing>
          <wp:inline distT="0" distB="0" distL="0" distR="0" wp14:anchorId="6E2B3C2C" wp14:editId="564AD5AA">
            <wp:extent cx="2758440" cy="1844040"/>
            <wp:effectExtent l="0" t="0" r="381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80" t="21634" r="41137" b="21458"/>
                    <a:stretch/>
                  </pic:blipFill>
                  <pic:spPr bwMode="auto">
                    <a:xfrm>
                      <a:off x="0" y="0"/>
                      <a:ext cx="275844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F7D">
        <w:rPr>
          <w:rFonts w:ascii="Comic Sans MS" w:hAnsi="Comic Sans MS" w:cstheme="minorHAnsi"/>
          <w:sz w:val="28"/>
          <w:szCs w:val="28"/>
        </w:rPr>
        <w:t xml:space="preserve"> …</w:t>
      </w:r>
    </w:p>
    <w:p w:rsidR="00EE77B0" w:rsidRDefault="00121DE9" w:rsidP="00121DE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121DE9">
        <w:rPr>
          <w:rFonts w:ascii="Comic Sans MS" w:hAnsi="Comic Sans MS"/>
          <w:b/>
          <w:color w:val="FF0000"/>
          <w:sz w:val="40"/>
          <w:szCs w:val="40"/>
        </w:rPr>
        <w:lastRenderedPageBreak/>
        <w:t>IGRA SPOMIN - PREPOZNAJ ZVOK INŠTRUMENTA</w:t>
      </w:r>
    </w:p>
    <w:p w:rsidR="00121DE9" w:rsidRDefault="00121DE9" w:rsidP="00121DE9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Preizkusi se v prepoznavanju zvokov inštrumentov. To lahko storiš v obliki zabavne igre spomin, ki pa sploh ni tako enostavna kot morda misliš da je. Poiskati moraš pare  - slika inštrumenta in zvok inštrumenta.</w:t>
      </w:r>
    </w:p>
    <w:p w:rsidR="00121DE9" w:rsidRDefault="008B5AE0" w:rsidP="00121DE9">
      <w:pPr>
        <w:ind w:left="360"/>
        <w:rPr>
          <w:rFonts w:ascii="Comic Sans MS" w:hAnsi="Comic Sans MS"/>
          <w:sz w:val="28"/>
          <w:szCs w:val="28"/>
        </w:rPr>
      </w:pPr>
      <w:hyperlink r:id="rId9" w:history="1">
        <w:r w:rsidR="00121DE9" w:rsidRPr="00961557">
          <w:rPr>
            <w:rStyle w:val="Hiperpovezava"/>
            <w:rFonts w:ascii="Comic Sans MS" w:hAnsi="Comic Sans MS"/>
            <w:sz w:val="28"/>
            <w:szCs w:val="28"/>
          </w:rPr>
          <w:t>https://www.digipuzzle.net/digipuzzle/music/puzzles/memory_instruments_sounds.htm?language=slovenian&amp;linkback=../../../education/music/index.htm</w:t>
        </w:r>
      </w:hyperlink>
    </w:p>
    <w:p w:rsidR="00121DE9" w:rsidRDefault="00121DE9" w:rsidP="00121DE9">
      <w:pPr>
        <w:ind w:left="360"/>
        <w:rPr>
          <w:rFonts w:ascii="Comic Sans MS" w:hAnsi="Comic Sans MS"/>
          <w:sz w:val="28"/>
          <w:szCs w:val="28"/>
        </w:rPr>
      </w:pPr>
    </w:p>
    <w:p w:rsidR="00121DE9" w:rsidRPr="00121DE9" w:rsidRDefault="00121DE9" w:rsidP="00121DE9">
      <w:pPr>
        <w:ind w:left="36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799134E" wp14:editId="52563CFF">
            <wp:extent cx="3451860" cy="23012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4" t="11053" r="17725" b="17930"/>
                    <a:stretch/>
                  </pic:blipFill>
                  <pic:spPr bwMode="auto">
                    <a:xfrm>
                      <a:off x="0" y="0"/>
                      <a:ext cx="345186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E9" w:rsidRPr="00121DE9" w:rsidRDefault="00121DE9" w:rsidP="00121DE9">
      <w:pPr>
        <w:ind w:left="360"/>
        <w:rPr>
          <w:rFonts w:ascii="Comic Sans MS" w:hAnsi="Comic Sans MS"/>
          <w:b/>
          <w:color w:val="FF0000"/>
          <w:sz w:val="40"/>
          <w:szCs w:val="40"/>
        </w:rPr>
      </w:pPr>
    </w:p>
    <w:sectPr w:rsidR="00121DE9" w:rsidRPr="00121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AE377C"/>
    <w:multiLevelType w:val="hybridMultilevel"/>
    <w:tmpl w:val="70BC50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232"/>
    <w:rsid w:val="000617AD"/>
    <w:rsid w:val="00121DE9"/>
    <w:rsid w:val="00346153"/>
    <w:rsid w:val="003D55C8"/>
    <w:rsid w:val="008B5AE0"/>
    <w:rsid w:val="00CD5117"/>
    <w:rsid w:val="00EB03C5"/>
    <w:rsid w:val="00ED3651"/>
    <w:rsid w:val="00EE77B0"/>
    <w:rsid w:val="00F36F7D"/>
    <w:rsid w:val="00F54232"/>
    <w:rsid w:val="00F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EAB51-1C23-4C3E-ABA3-5D6D2AAB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542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54232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D51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qEuaIqH_x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digipuzzle.net/digipuzzle/music/puzzles/memory_instruments_sounds.htm?language=slovenian&amp;linkback=../../../education/music/index.h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2020-05-13T07:15:00Z</dcterms:created>
  <dcterms:modified xsi:type="dcterms:W3CDTF">2020-05-13T07:15:00Z</dcterms:modified>
</cp:coreProperties>
</file>