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7D" w:rsidRDefault="0007397D" w:rsidP="0007397D">
      <w:pPr>
        <w:rPr>
          <w:sz w:val="28"/>
          <w:szCs w:val="28"/>
        </w:rPr>
      </w:pPr>
      <w:r>
        <w:rPr>
          <w:sz w:val="28"/>
          <w:szCs w:val="28"/>
        </w:rPr>
        <w:t>Dragi starši!</w:t>
      </w:r>
    </w:p>
    <w:p w:rsidR="0007397D" w:rsidRDefault="0007397D" w:rsidP="0007397D">
      <w:pPr>
        <w:rPr>
          <w:sz w:val="28"/>
          <w:szCs w:val="28"/>
        </w:rPr>
      </w:pPr>
      <w:r>
        <w:rPr>
          <w:sz w:val="28"/>
          <w:szCs w:val="28"/>
        </w:rPr>
        <w:t>Pošiljam vam povezavo na zgodbico. Preberite jo otrokom, lahko pa jo otroci tudi poslušajo. Dodane so naloge.</w:t>
      </w:r>
    </w:p>
    <w:p w:rsidR="0007397D" w:rsidRDefault="0007397D" w:rsidP="0007397D">
      <w:pPr>
        <w:rPr>
          <w:sz w:val="28"/>
          <w:szCs w:val="28"/>
        </w:rPr>
      </w:pPr>
      <w:r>
        <w:rPr>
          <w:sz w:val="28"/>
          <w:szCs w:val="28"/>
        </w:rPr>
        <w:t>Želim vam ustvarjalno preživljanje skupnega časa.</w:t>
      </w:r>
    </w:p>
    <w:p w:rsidR="0007397D" w:rsidRDefault="0007397D" w:rsidP="0007397D">
      <w:pPr>
        <w:rPr>
          <w:sz w:val="28"/>
          <w:szCs w:val="28"/>
        </w:rPr>
      </w:pPr>
      <w:r>
        <w:rPr>
          <w:sz w:val="28"/>
          <w:szCs w:val="28"/>
        </w:rPr>
        <w:t>Knjižničarka Polona</w:t>
      </w:r>
    </w:p>
    <w:p w:rsidR="0007397D" w:rsidRDefault="0007397D"/>
    <w:p w:rsidR="007A1CA4" w:rsidRDefault="0007397D">
      <w:hyperlink r:id="rId4" w:history="1">
        <w:r w:rsidRPr="00FA7133">
          <w:rPr>
            <w:rStyle w:val="Hiperpovezava"/>
          </w:rPr>
          <w:t>https://velika-zelja.eknjige-junior.si/?_ga=2.228365982.225407149.1584694961-1535249939.1584462422&amp;_gac=1.183418068.1584694961.Cj0KCQjw09HzBRDrARIsAG60GP9K21nM22CCgYHVVQv2o0zns2JO9jk69UuXOBAH1higudComgpI0GMaAj21EALw_wcB</w:t>
        </w:r>
      </w:hyperlink>
      <w:r>
        <w:t xml:space="preserve"> </w:t>
      </w:r>
      <w:bookmarkStart w:id="0" w:name="_GoBack"/>
      <w:bookmarkEnd w:id="0"/>
    </w:p>
    <w:sectPr w:rsidR="007A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13"/>
    <w:rsid w:val="0007397D"/>
    <w:rsid w:val="007A1CA4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2D14"/>
  <w15:chartTrackingRefBased/>
  <w15:docId w15:val="{245937DC-6E61-4C9A-84EB-6B0625F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9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3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lika-zelja.eknjige-junior.si/?_ga=2.228365982.225407149.1584694961-1535249939.1584462422&amp;_gac=1.183418068.1584694961.Cj0KCQjw09HzBRDrARIsAG60GP9K21nM22CCgYHVVQv2o0zns2JO9jk69UuXOBAH1higudComgpI0GMaAj21EALw_wc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2020-03-20T09:04:00Z</dcterms:created>
  <dcterms:modified xsi:type="dcterms:W3CDTF">2020-03-20T09:06:00Z</dcterms:modified>
</cp:coreProperties>
</file>